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25" w:type="dxa"/>
        <w:tblInd w:w="-60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7740"/>
        <w:gridCol w:w="7326"/>
      </w:tblGrid>
      <w:tr w:rsidR="005C40CC" w:rsidRPr="005C40CC" w14:paraId="3411F8AF" w14:textId="77777777" w:rsidTr="00A25EA0">
        <w:trPr>
          <w:gridAfter w:val="1"/>
          <w:wAfter w:w="7326" w:type="dxa"/>
          <w:trHeight w:val="314"/>
          <w:tblHeader/>
        </w:trPr>
        <w:tc>
          <w:tcPr>
            <w:tcW w:w="9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E7AB22B" w14:textId="77777777" w:rsidR="005C40CC" w:rsidRPr="005C40CC" w:rsidRDefault="005C40CC" w:rsidP="005C40CC">
            <w:pPr>
              <w:rPr>
                <w:b/>
                <w:lang w:val="en-US"/>
              </w:rPr>
            </w:pPr>
            <w:bookmarkStart w:id="0" w:name="_Hlk132378308"/>
            <w:bookmarkStart w:id="1" w:name="_Hlk132375224"/>
            <w:r w:rsidRPr="005C40CC">
              <w:rPr>
                <w:b/>
                <w:lang w:val="en-US"/>
              </w:rPr>
              <w:t>MHHF Volunteer Role</w:t>
            </w:r>
          </w:p>
        </w:tc>
      </w:tr>
      <w:tr w:rsidR="005C40CC" w:rsidRPr="005C40CC" w14:paraId="485EAFA0" w14:textId="77777777" w:rsidTr="00A25EA0">
        <w:trPr>
          <w:gridAfter w:val="1"/>
          <w:wAfter w:w="7326" w:type="dxa"/>
          <w:trHeight w:val="3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07E1BFB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Role Title: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2DD1" w14:textId="0D13CDD0" w:rsidR="005C40CC" w:rsidRPr="005C40CC" w:rsidRDefault="00F12461" w:rsidP="00A25EA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Event </w:t>
            </w:r>
            <w:r w:rsidR="00EA5B73">
              <w:rPr>
                <w:b/>
                <w:lang w:val="en-US"/>
              </w:rPr>
              <w:t>Assistant</w:t>
            </w:r>
          </w:p>
        </w:tc>
      </w:tr>
      <w:tr w:rsidR="005C40CC" w:rsidRPr="005C40CC" w14:paraId="6A1CD5B9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845AF9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Department / Program / Service Goals &amp; Purpose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F818" w14:textId="2AA5DCC4" w:rsidR="005C40CC" w:rsidRDefault="005C40CC" w:rsidP="005C40CC">
            <w:pPr>
              <w:rPr>
                <w:bCs/>
                <w:lang w:val="en-US"/>
              </w:rPr>
            </w:pPr>
            <w:r w:rsidRPr="005C40CC">
              <w:rPr>
                <w:b/>
                <w:lang w:val="en-US"/>
              </w:rPr>
              <w:t xml:space="preserve">MHHF Mission: </w:t>
            </w:r>
            <w:r w:rsidRPr="00B4458F">
              <w:rPr>
                <w:bCs/>
                <w:lang w:val="en-US"/>
              </w:rPr>
              <w:t>Advance the health of our community though innovation and enhancements to healthcare services in Southeastern Alberta.</w:t>
            </w:r>
          </w:p>
          <w:p w14:paraId="02149175" w14:textId="7C1092E7" w:rsidR="00F644AB" w:rsidRPr="00F644AB" w:rsidRDefault="00F644AB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04E37A5B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F3FF818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Volunteer Role and Boundaries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F0C5" w14:textId="56AE764A" w:rsidR="00A25EA0" w:rsidRPr="00A25EA0" w:rsidRDefault="005C40CC" w:rsidP="00F12461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The role of the </w:t>
            </w:r>
            <w:r w:rsidR="00F12461">
              <w:rPr>
                <w:bCs/>
                <w:lang w:val="en-US"/>
              </w:rPr>
              <w:t>Event</w:t>
            </w:r>
            <w:r w:rsidR="00A25EA0">
              <w:rPr>
                <w:bCs/>
                <w:lang w:val="en-US"/>
              </w:rPr>
              <w:t xml:space="preserve"> </w:t>
            </w:r>
            <w:r w:rsidR="00AD0E45">
              <w:rPr>
                <w:bCs/>
                <w:lang w:val="en-US"/>
              </w:rPr>
              <w:t>Assistant</w:t>
            </w:r>
            <w:r w:rsidRPr="00B4458F">
              <w:rPr>
                <w:bCs/>
                <w:lang w:val="en-US"/>
              </w:rPr>
              <w:t xml:space="preserve"> is</w:t>
            </w:r>
            <w:r w:rsidR="00C45392">
              <w:rPr>
                <w:bCs/>
                <w:lang w:val="en-US"/>
              </w:rPr>
              <w:t xml:space="preserve"> </w:t>
            </w:r>
            <w:r w:rsidR="00AD0E45">
              <w:rPr>
                <w:bCs/>
                <w:lang w:val="en-US"/>
              </w:rPr>
              <w:t xml:space="preserve">to assist </w:t>
            </w:r>
            <w:r w:rsidR="00F12461">
              <w:rPr>
                <w:bCs/>
                <w:lang w:val="en-US"/>
              </w:rPr>
              <w:t xml:space="preserve">with initial preparations and day of help for and at a specific MHHF event. </w:t>
            </w:r>
          </w:p>
        </w:tc>
      </w:tr>
      <w:tr w:rsidR="005C40CC" w:rsidRPr="005C40CC" w14:paraId="4562C937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5D99ECC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The Ideal Volunteer!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B241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assigned to the role will typically:  </w:t>
            </w:r>
          </w:p>
          <w:p w14:paraId="2A9C3FA8" w14:textId="5E0D3D22" w:rsidR="005C40CC" w:rsidRPr="00B4458F" w:rsidRDefault="00A25EA0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Be comfortable in a </w:t>
            </w:r>
            <w:r w:rsidR="007221B0">
              <w:rPr>
                <w:bCs/>
                <w:lang w:val="en-US"/>
              </w:rPr>
              <w:t>public</w:t>
            </w:r>
            <w:r w:rsidR="005C40CC" w:rsidRPr="00B4458F">
              <w:rPr>
                <w:bCs/>
                <w:lang w:val="en-US"/>
              </w:rPr>
              <w:t xml:space="preserve"> </w:t>
            </w:r>
            <w:r w:rsidR="00B4458F" w:rsidRPr="00B4458F">
              <w:rPr>
                <w:bCs/>
                <w:lang w:val="en-US"/>
              </w:rPr>
              <w:t>setting.</w:t>
            </w:r>
          </w:p>
          <w:p w14:paraId="4742D3EB" w14:textId="46F1E37F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</w:t>
            </w:r>
            <w:r w:rsidR="00B4458F" w:rsidRPr="00B4458F">
              <w:rPr>
                <w:bCs/>
                <w:lang w:val="en-US"/>
              </w:rPr>
              <w:t>self-starters and</w:t>
            </w:r>
            <w:r w:rsidRPr="00B4458F">
              <w:rPr>
                <w:bCs/>
                <w:lang w:val="en-US"/>
              </w:rPr>
              <w:t xml:space="preserve"> have well-developed interpersonal and communication skills.</w:t>
            </w:r>
          </w:p>
          <w:p w14:paraId="69C8A793" w14:textId="0154617C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Volunteers must be mature, self-directed, and demonstrate good leadership </w:t>
            </w:r>
            <w:r w:rsidR="00B4458F" w:rsidRPr="00B4458F">
              <w:rPr>
                <w:bCs/>
                <w:lang w:val="en-US"/>
              </w:rPr>
              <w:t>qualities.</w:t>
            </w:r>
            <w:r w:rsidRPr="00B4458F">
              <w:rPr>
                <w:bCs/>
                <w:lang w:val="en-US"/>
              </w:rPr>
              <w:t xml:space="preserve"> </w:t>
            </w:r>
          </w:p>
          <w:p w14:paraId="51D19E00" w14:textId="4B5018C0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patient and </w:t>
            </w:r>
            <w:r w:rsidR="00B4458F" w:rsidRPr="00B4458F">
              <w:rPr>
                <w:bCs/>
                <w:lang w:val="en-US"/>
              </w:rPr>
              <w:t>flexible.</w:t>
            </w:r>
          </w:p>
          <w:p w14:paraId="71A7398B" w14:textId="2F93F2A5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friendly and have a positive </w:t>
            </w:r>
            <w:r w:rsidR="00B4458F" w:rsidRPr="00B4458F">
              <w:rPr>
                <w:bCs/>
                <w:lang w:val="en-US"/>
              </w:rPr>
              <w:t>attitude.</w:t>
            </w:r>
          </w:p>
          <w:p w14:paraId="375777A4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Exercise good judgement and be safety conscious at all times during the assignment.</w:t>
            </w:r>
          </w:p>
          <w:p w14:paraId="3195A905" w14:textId="7D8079AD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reliable and dependable and willing to make a regular commitment of </w:t>
            </w:r>
            <w:r w:rsidR="00B4458F" w:rsidRPr="00B4458F">
              <w:rPr>
                <w:bCs/>
                <w:lang w:val="en-US"/>
              </w:rPr>
              <w:t>time.</w:t>
            </w:r>
          </w:p>
          <w:p w14:paraId="5581E182" w14:textId="77777777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Have good emotional health, with a high degree of empathy, and capable of working in stressful situations and environments.</w:t>
            </w:r>
          </w:p>
          <w:p w14:paraId="72B51702" w14:textId="69CF0F32" w:rsidR="005C40CC" w:rsidRPr="00B4458F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Be non-judgmental and accepting of all ethnicities and spiritual affiliations.</w:t>
            </w:r>
          </w:p>
          <w:p w14:paraId="13838B51" w14:textId="53D4996F" w:rsidR="005C40CC" w:rsidRPr="00AF5F16" w:rsidRDefault="005C40CC" w:rsidP="005C40CC">
            <w:pPr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The volunteer must be physically able, and capable of accomplishing the various responsibilities associated with this assignment. </w:t>
            </w:r>
          </w:p>
          <w:p w14:paraId="38846BEE" w14:textId="77777777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Volunteer will:  </w:t>
            </w:r>
          </w:p>
          <w:p w14:paraId="4B2D6A91" w14:textId="77777777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willing to listen to the perspectives of others. </w:t>
            </w:r>
          </w:p>
          <w:p w14:paraId="285E261A" w14:textId="6C6DFF60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able to work within the supervision provided by MHHF </w:t>
            </w:r>
            <w:r w:rsidR="00B4458F" w:rsidRPr="00B4458F">
              <w:rPr>
                <w:bCs/>
                <w:lang w:val="en-US"/>
              </w:rPr>
              <w:t>staff.</w:t>
            </w:r>
          </w:p>
          <w:p w14:paraId="3EE87CBA" w14:textId="134B752F" w:rsidR="005C40CC" w:rsidRPr="00B4458F" w:rsidRDefault="005C40CC" w:rsidP="005C40CC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Be accountable for any commitments made in the volunteer role. If unable to fulfill a scheduled shift, volunteers are requested to advise </w:t>
            </w:r>
            <w:r w:rsidR="00A25EA0">
              <w:rPr>
                <w:bCs/>
                <w:lang w:val="en-US"/>
              </w:rPr>
              <w:t>the MHHF staff</w:t>
            </w:r>
            <w:r w:rsidRPr="00B4458F">
              <w:rPr>
                <w:bCs/>
                <w:lang w:val="en-US"/>
              </w:rPr>
              <w:t xml:space="preserve"> designate. </w:t>
            </w:r>
          </w:p>
          <w:p w14:paraId="0E67F65B" w14:textId="1F11DC30" w:rsidR="00F644AB" w:rsidRPr="00A25EA0" w:rsidRDefault="005C40CC" w:rsidP="00A25EA0">
            <w:pPr>
              <w:numPr>
                <w:ilvl w:val="0"/>
                <w:numId w:val="4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Comply with the MHHF Standard of Practice</w:t>
            </w:r>
          </w:p>
        </w:tc>
      </w:tr>
      <w:bookmarkEnd w:id="0"/>
      <w:tr w:rsidR="005C40CC" w:rsidRPr="005C40CC" w14:paraId="2D55C4CD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9CE19BF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Incident Reporting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9B43" w14:textId="736663E1" w:rsidR="005C40CC" w:rsidRPr="00B4458F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NOTE: All injuries / incidents incurred as part of the role activities described above are to be reported </w:t>
            </w:r>
            <w:r w:rsidR="00A25EA0">
              <w:rPr>
                <w:bCs/>
                <w:lang w:val="en-US"/>
              </w:rPr>
              <w:t>to a MHHF staff member</w:t>
            </w:r>
            <w:r w:rsidRPr="00B4458F">
              <w:rPr>
                <w:bCs/>
                <w:lang w:val="en-US"/>
              </w:rPr>
              <w:t xml:space="preserve"> by end of day when incident occurs.  Incidents include (but are not limited to):</w:t>
            </w:r>
          </w:p>
          <w:p w14:paraId="15574251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been in receipt of verbal or physical aggression.  </w:t>
            </w:r>
          </w:p>
          <w:p w14:paraId="4F97E355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the volunteer has been exposed to blood or body fluids</w:t>
            </w:r>
          </w:p>
          <w:p w14:paraId="10F91FC7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 xml:space="preserve">If the volunteer has slipped, tripped, fallen or endured any kind of muscular strain. </w:t>
            </w:r>
          </w:p>
          <w:p w14:paraId="4044DE59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If at any time the volunteer feels their safety was at risk</w:t>
            </w:r>
          </w:p>
          <w:p w14:paraId="4741C10F" w14:textId="77777777" w:rsidR="005C40CC" w:rsidRPr="00B4458F" w:rsidRDefault="005C40CC" w:rsidP="005C40CC">
            <w:pPr>
              <w:numPr>
                <w:ilvl w:val="0"/>
                <w:numId w:val="5"/>
              </w:num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lastRenderedPageBreak/>
              <w:t>Any near-miss or non-injury incidents.</w:t>
            </w:r>
          </w:p>
          <w:p w14:paraId="31193531" w14:textId="77777777" w:rsidR="005C40CC" w:rsidRDefault="005C40CC" w:rsidP="005C40CC">
            <w:pPr>
              <w:rPr>
                <w:bCs/>
                <w:lang w:val="en-US"/>
              </w:rPr>
            </w:pPr>
            <w:r w:rsidRPr="00B4458F">
              <w:rPr>
                <w:bCs/>
                <w:lang w:val="en-US"/>
              </w:rPr>
              <w:t>Report all incidents that occur during your shift as soon as possible. An Incident Form may be required to be completed.</w:t>
            </w:r>
          </w:p>
          <w:p w14:paraId="409849D8" w14:textId="27A2F18B" w:rsidR="00F644AB" w:rsidRPr="005C40CC" w:rsidRDefault="00F644AB" w:rsidP="005C40CC">
            <w:pPr>
              <w:rPr>
                <w:b/>
                <w:lang w:val="en-US"/>
              </w:rPr>
            </w:pPr>
          </w:p>
        </w:tc>
      </w:tr>
      <w:tr w:rsidR="005C40CC" w:rsidRPr="005C40CC" w14:paraId="14B86098" w14:textId="77777777" w:rsidTr="00A25EA0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E6BC470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lastRenderedPageBreak/>
              <w:t>Registration Steps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DFF8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be asked to sign up through the online Volunteer Management System and to complete:</w:t>
            </w:r>
          </w:p>
          <w:p w14:paraId="3AABFA6C" w14:textId="29B675A4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online</w:t>
            </w:r>
            <w:r w:rsidR="007221B0">
              <w:rPr>
                <w:bCs/>
                <w:lang w:val="en-US"/>
              </w:rPr>
              <w:t xml:space="preserve"> or in person</w:t>
            </w:r>
            <w:bookmarkStart w:id="2" w:name="_GoBack"/>
            <w:bookmarkEnd w:id="2"/>
            <w:r w:rsidRPr="00F644AB">
              <w:rPr>
                <w:bCs/>
                <w:lang w:val="en-US"/>
              </w:rPr>
              <w:t xml:space="preserve"> application.</w:t>
            </w:r>
          </w:p>
          <w:p w14:paraId="72B2C617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interview and provide references.</w:t>
            </w:r>
          </w:p>
          <w:p w14:paraId="4F665DC9" w14:textId="54366A41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 Police Information Check </w:t>
            </w:r>
          </w:p>
          <w:p w14:paraId="280961F1" w14:textId="294D12DB" w:rsidR="005C40CC" w:rsidRPr="00F644AB" w:rsidRDefault="005C40CC" w:rsidP="00B4458F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 xml:space="preserve">An </w:t>
            </w:r>
            <w:r w:rsidR="00B4458F" w:rsidRPr="00F644AB">
              <w:rPr>
                <w:bCs/>
                <w:lang w:val="en-US"/>
              </w:rPr>
              <w:t>MHHF</w:t>
            </w:r>
            <w:r w:rsidRPr="00F644AB">
              <w:rPr>
                <w:bCs/>
                <w:lang w:val="en-US"/>
              </w:rPr>
              <w:t xml:space="preserve"> Confidentiality</w:t>
            </w:r>
          </w:p>
          <w:p w14:paraId="2B3F3476" w14:textId="77777777" w:rsidR="005C40CC" w:rsidRPr="00F644AB" w:rsidRDefault="005C40CC" w:rsidP="005C40CC">
            <w:pPr>
              <w:numPr>
                <w:ilvl w:val="0"/>
                <w:numId w:val="3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An Orientation (as noted below)</w:t>
            </w:r>
          </w:p>
          <w:p w14:paraId="0AFF12AD" w14:textId="18E884E6" w:rsidR="00F644AB" w:rsidRPr="005C40CC" w:rsidRDefault="00F644AB" w:rsidP="00F644AB">
            <w:pPr>
              <w:ind w:left="1094"/>
              <w:rPr>
                <w:b/>
                <w:lang w:val="en-US"/>
              </w:rPr>
            </w:pPr>
          </w:p>
        </w:tc>
        <w:tc>
          <w:tcPr>
            <w:tcW w:w="7326" w:type="dxa"/>
            <w:tcBorders>
              <w:left w:val="single" w:sz="4" w:space="0" w:color="auto"/>
            </w:tcBorders>
          </w:tcPr>
          <w:p w14:paraId="767C2C32" w14:textId="77777777" w:rsidR="005C40CC" w:rsidRPr="005C40CC" w:rsidRDefault="005C40CC" w:rsidP="005C40CC">
            <w:pPr>
              <w:rPr>
                <w:lang w:val="en-US"/>
              </w:rPr>
            </w:pPr>
          </w:p>
        </w:tc>
      </w:tr>
      <w:tr w:rsidR="005C40CC" w:rsidRPr="005C40CC" w14:paraId="344EC03C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8550D66" w14:textId="77777777" w:rsidR="005C40CC" w:rsidRPr="005C40CC" w:rsidDel="00724162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Orientation &amp; Training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C797" w14:textId="77777777" w:rsidR="005C40CC" w:rsidRPr="00F644AB" w:rsidRDefault="005C40CC" w:rsidP="005C40CC">
            <w:p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Candidates will complete:</w:t>
            </w:r>
          </w:p>
          <w:p w14:paraId="2F9D8820" w14:textId="7462811A" w:rsidR="005C40CC" w:rsidRDefault="005C40CC" w:rsidP="005C40CC">
            <w:pPr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F644AB">
              <w:rPr>
                <w:bCs/>
                <w:lang w:val="en-US"/>
              </w:rPr>
              <w:t>a role orientation</w:t>
            </w:r>
          </w:p>
          <w:p w14:paraId="01FFB8E9" w14:textId="4DB6F039" w:rsidR="00A25EA0" w:rsidRPr="00A25EA0" w:rsidRDefault="00A25EA0" w:rsidP="00A25EA0">
            <w:pPr>
              <w:pStyle w:val="ListParagraph"/>
              <w:numPr>
                <w:ilvl w:val="0"/>
                <w:numId w:val="7"/>
              </w:numPr>
              <w:rPr>
                <w:bCs/>
                <w:lang w:val="en-US"/>
              </w:rPr>
            </w:pPr>
            <w:r w:rsidRPr="00A25EA0">
              <w:rPr>
                <w:bCs/>
                <w:lang w:val="en-US"/>
              </w:rPr>
              <w:t>MHHF orientation PowerPoint</w:t>
            </w:r>
          </w:p>
          <w:p w14:paraId="497BFABB" w14:textId="6BE10F51" w:rsidR="005C40CC" w:rsidRPr="00F644AB" w:rsidRDefault="005C40CC" w:rsidP="005C40CC">
            <w:pPr>
              <w:rPr>
                <w:bCs/>
                <w:lang w:val="en-US"/>
              </w:rPr>
            </w:pPr>
          </w:p>
        </w:tc>
      </w:tr>
      <w:tr w:rsidR="005C40CC" w:rsidRPr="005C40CC" w14:paraId="2153DB9A" w14:textId="77777777" w:rsidTr="00A25EA0">
        <w:trPr>
          <w:gridAfter w:val="1"/>
          <w:wAfter w:w="7326" w:type="dxa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C3191A4" w14:textId="77777777" w:rsidR="005C40CC" w:rsidRPr="005C40CC" w:rsidRDefault="005C40CC" w:rsidP="005C40CC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Date Created / Revised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243C" w14:textId="4F930CE8" w:rsidR="005C40CC" w:rsidRPr="005C40CC" w:rsidRDefault="005C40CC" w:rsidP="00A25EA0">
            <w:pPr>
              <w:rPr>
                <w:b/>
                <w:lang w:val="en-US"/>
              </w:rPr>
            </w:pPr>
            <w:r w:rsidRPr="005C40CC">
              <w:rPr>
                <w:b/>
                <w:lang w:val="en-US"/>
              </w:rPr>
              <w:t>A</w:t>
            </w:r>
            <w:r w:rsidR="00A25EA0">
              <w:rPr>
                <w:b/>
                <w:lang w:val="en-US"/>
              </w:rPr>
              <w:t xml:space="preserve">ugust </w:t>
            </w:r>
            <w:r w:rsidRPr="005C40CC">
              <w:rPr>
                <w:b/>
                <w:lang w:val="en-US"/>
              </w:rPr>
              <w:t>2023</w:t>
            </w:r>
          </w:p>
        </w:tc>
      </w:tr>
      <w:bookmarkEnd w:id="1"/>
    </w:tbl>
    <w:p w14:paraId="595399F1" w14:textId="134B6FCF" w:rsidR="00F05AE4" w:rsidRPr="00D6652A" w:rsidRDefault="00F05AE4" w:rsidP="00D6652A"/>
    <w:sectPr w:rsidR="00F05AE4" w:rsidRPr="00D6652A" w:rsidSect="00775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B17DD" w14:textId="77777777" w:rsidR="00AC6670" w:rsidRDefault="00AC6670" w:rsidP="00410D17">
      <w:r>
        <w:separator/>
      </w:r>
    </w:p>
  </w:endnote>
  <w:endnote w:type="continuationSeparator" w:id="0">
    <w:p w14:paraId="26365A8B" w14:textId="77777777" w:rsidR="00AC6670" w:rsidRDefault="00AC6670" w:rsidP="0041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09FA" w14:textId="77777777" w:rsidR="006B00CD" w:rsidRDefault="006B0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08F9" w14:textId="77777777" w:rsidR="006B00CD" w:rsidRDefault="006B0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6C6A" w14:textId="77777777" w:rsidR="006B00CD" w:rsidRDefault="006B0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65D49" w14:textId="77777777" w:rsidR="00AC6670" w:rsidRDefault="00AC6670" w:rsidP="00410D17">
      <w:r>
        <w:separator/>
      </w:r>
    </w:p>
  </w:footnote>
  <w:footnote w:type="continuationSeparator" w:id="0">
    <w:p w14:paraId="38176DCF" w14:textId="77777777" w:rsidR="00AC6670" w:rsidRDefault="00AC6670" w:rsidP="0041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23DC" w14:textId="77777777" w:rsidR="006B00CD" w:rsidRDefault="006B0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D15F4" w14:textId="632E99E5" w:rsidR="00410D17" w:rsidRDefault="00CE2ED7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A0F1709" wp14:editId="51DE9B49">
          <wp:simplePos x="0" y="0"/>
          <wp:positionH relativeFrom="column">
            <wp:posOffset>-914400</wp:posOffset>
          </wp:positionH>
          <wp:positionV relativeFrom="paragraph">
            <wp:posOffset>-440267</wp:posOffset>
          </wp:positionV>
          <wp:extent cx="7819200" cy="10119600"/>
          <wp:effectExtent l="0" t="0" r="4445" b="2540"/>
          <wp:wrapNone/>
          <wp:docPr id="3" name="Picture 3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AD87" w14:textId="77777777" w:rsidR="006B00CD" w:rsidRDefault="006B0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63E"/>
    <w:multiLevelType w:val="hybridMultilevel"/>
    <w:tmpl w:val="FF9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851BD"/>
    <w:multiLevelType w:val="hybridMultilevel"/>
    <w:tmpl w:val="29D651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8578BA"/>
    <w:multiLevelType w:val="hybridMultilevel"/>
    <w:tmpl w:val="86C0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71C42"/>
    <w:multiLevelType w:val="hybridMultilevel"/>
    <w:tmpl w:val="E968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D7D6F"/>
    <w:multiLevelType w:val="singleLevel"/>
    <w:tmpl w:val="06B80E60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58BA272C"/>
    <w:multiLevelType w:val="hybridMultilevel"/>
    <w:tmpl w:val="45BE1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9F1"/>
    <w:multiLevelType w:val="hybridMultilevel"/>
    <w:tmpl w:val="0854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A5F74"/>
    <w:multiLevelType w:val="hybridMultilevel"/>
    <w:tmpl w:val="4F0A83D2"/>
    <w:lvl w:ilvl="0" w:tplc="1009000D">
      <w:start w:val="1"/>
      <w:numFmt w:val="bullet"/>
      <w:lvlText w:val=""/>
      <w:lvlJc w:val="left"/>
      <w:pPr>
        <w:ind w:left="10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02477D0"/>
    <w:multiLevelType w:val="hybridMultilevel"/>
    <w:tmpl w:val="961AF52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4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17"/>
    <w:rsid w:val="00006E12"/>
    <w:rsid w:val="00345521"/>
    <w:rsid w:val="00410D17"/>
    <w:rsid w:val="005241B9"/>
    <w:rsid w:val="005C40CC"/>
    <w:rsid w:val="005F416F"/>
    <w:rsid w:val="006B00CD"/>
    <w:rsid w:val="006E6802"/>
    <w:rsid w:val="007221B0"/>
    <w:rsid w:val="007758E3"/>
    <w:rsid w:val="007E599A"/>
    <w:rsid w:val="00806B9B"/>
    <w:rsid w:val="008113DC"/>
    <w:rsid w:val="00885040"/>
    <w:rsid w:val="00A13B09"/>
    <w:rsid w:val="00A25EA0"/>
    <w:rsid w:val="00AC6670"/>
    <w:rsid w:val="00AD0E45"/>
    <w:rsid w:val="00AF5F16"/>
    <w:rsid w:val="00B4458F"/>
    <w:rsid w:val="00C32D89"/>
    <w:rsid w:val="00C45392"/>
    <w:rsid w:val="00CE2ED7"/>
    <w:rsid w:val="00D6652A"/>
    <w:rsid w:val="00DA4781"/>
    <w:rsid w:val="00DF65CE"/>
    <w:rsid w:val="00E84FF9"/>
    <w:rsid w:val="00EA5B73"/>
    <w:rsid w:val="00EB67A8"/>
    <w:rsid w:val="00F05AE4"/>
    <w:rsid w:val="00F12461"/>
    <w:rsid w:val="00F644AB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AACC9"/>
  <w15:chartTrackingRefBased/>
  <w15:docId w15:val="{87BC4A95-5A86-144B-ABCD-E5F0CA9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05AE4"/>
    <w:pPr>
      <w:keepNext/>
      <w:numPr>
        <w:numId w:val="1"/>
      </w:numPr>
      <w:outlineLvl w:val="6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D17"/>
  </w:style>
  <w:style w:type="paragraph" w:styleId="Footer">
    <w:name w:val="footer"/>
    <w:basedOn w:val="Normal"/>
    <w:link w:val="FooterChar"/>
    <w:uiPriority w:val="99"/>
    <w:unhideWhenUsed/>
    <w:rsid w:val="0041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D17"/>
  </w:style>
  <w:style w:type="character" w:customStyle="1" w:styleId="Heading7Char">
    <w:name w:val="Heading 7 Char"/>
    <w:basedOn w:val="DefaultParagraphFont"/>
    <w:link w:val="Heading7"/>
    <w:rsid w:val="00F05AE4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05AE4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5AE4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5C40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40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Koppel</dc:creator>
  <cp:keywords/>
  <dc:description/>
  <cp:lastModifiedBy>Alexa Wallis</cp:lastModifiedBy>
  <cp:revision>6</cp:revision>
  <cp:lastPrinted>2022-10-27T20:51:00Z</cp:lastPrinted>
  <dcterms:created xsi:type="dcterms:W3CDTF">2023-05-10T17:08:00Z</dcterms:created>
  <dcterms:modified xsi:type="dcterms:W3CDTF">2023-08-11T19:22:00Z</dcterms:modified>
</cp:coreProperties>
</file>